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DB17F3">
        <w:rPr>
          <w:rFonts w:ascii="Courier New" w:hAnsi="Courier New" w:cs="Courier New"/>
          <w:sz w:val="18"/>
          <w:szCs w:val="18"/>
        </w:rPr>
        <w:t xml:space="preserve">                            MONTHLY LABOR FORCE DATA</w:t>
      </w: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 xml:space="preserve">                                  MARCH  2019                    APRIL  2019</w:t>
      </w: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 xml:space="preserve">                        LABOR                        </w:t>
      </w:r>
      <w:proofErr w:type="spellStart"/>
      <w:r w:rsidRPr="00DB17F3">
        <w:rPr>
          <w:rFonts w:ascii="Courier New" w:hAnsi="Courier New" w:cs="Courier New"/>
          <w:sz w:val="18"/>
          <w:szCs w:val="18"/>
        </w:rPr>
        <w:t>LABOR</w:t>
      </w:r>
      <w:proofErr w:type="spellEnd"/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 xml:space="preserve">                        FORCE    EMP    UNEMP RATE   FORCE    EMP    UNEMP RATE</w:t>
      </w: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IOWA (SEASONALLY ADJ). 1706100 1665600  40500  2.4  1710600 1670200  40400  2.4</w:t>
      </w: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MULTIPLE-COUNTY MSA'S: (NOT SEASONALLY ADJ.)</w:t>
      </w: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CEDAR RAPIDS MSA .....  144800  140600   4200  2.9   145500  142200   3200  2.2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DES MOINES-W DSM MSA .  362700  352600  10000  2.8   365300  357400   7900  2.2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IOWA CITY MSA ........   98600   96800   1800  1.9    98800   97300   1500  1.5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SIOUX CITY MSA .......   93900   91300   2700  2.8    94100   92000   2100  2.2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WATERLOO - CF MSA ....   91200   88700   2500  2.7    91300   89200   2100  2.3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================================================================================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COUNTIES: (NOT SEASONALLY ADJ.)</w:t>
      </w: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ADAIR ................    4150    4040    110  2.7     4080    4000     80  2.0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ADAMS ................    2140    2090     50  2.1     2120    2090     30  1.3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ALLAMAKEE ............    7470    7120    350  4.7     7380    7150    230  3.1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APPANOOSE ............    5950    5750    190  3.2     5920    5780    140  2.4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AUDUBON ..............    3130    3040     90  2.8     3110    3050     60  1.9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BENTON (PART OF MSA)..   13500   13000    400  3.2    13400   13100    300  2.2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BLACK HAWK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 xml:space="preserve">   (PART OF MSA)......   70500   68500   2000  2.8    70700   69000   1700  2.4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BOONE (MICRO) ........   15050   14690    360  2.4    15010   14730    270  1.8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BREMER (PART OF MSA) .   14100   13800    300  2.2    14100   13800    200  1.7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BUCHANAN .............   11050   10710    350  3.1    11010   10770    240  2.2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BUENA VISTA (MICRO) ..   11430   11210    220  1.9    11300   11110    190  1.7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BUTLER ...............    7850    7560    290  3.7     7820    7600    220  2.8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CALHOUN ..............    4260    4140    120  2.7     4230    4140     90  2.2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CARROLL (MICRO) ......   10780   10580    200  1.9    10680   10520    160  1.5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CASS .................    7090    6850    240  3.4     7060    6890    170  2.4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CEDAR ................   10900   10610    290  2.7    10830   10650    190  1.7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CERRO GORDO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 xml:space="preserve">   (PART OF MICRO) ...   23670   23010    660  2.8    23730   23210    520  2.2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CHEROKEE .............    5960    5810    150  2.6     5890    5790    110  1.8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CHICKASAW ............    6440    6250    190  3.0     6410    6260    150  2.3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CLARKE ...............    4950    4770    180  3.6     4870    4750    120  2.5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CLAY .................    8650    8380    270  3.1     8560    8360    200  2.3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CLAYTON ..............   10160    9650    510  5.0    10090    9790    300  3.0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CLINTON (MICRO) ......   22490   21730    760  3.4    22480   21860    620  2.7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CRAWFORD .............    8110    7760    340  4.2     8000    7770    230  2.9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DALLAS (PART OF MSA) .   48700   47800    900  1.8    49100   48400    700  1.5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DAVIS (PART OF MICRO).    4290    4200     90  2.2     4260    4190     70  1.6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DECATUR ..............    4360    4260    100  2.3     4380    4310     70  1.7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DELAWARE..............   10470   10200    270  2.6    10380   10200    190  1.8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DES MOINES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 xml:space="preserve">   (PART OF MICRO) ...   19630   18930    700  3.6    19540   18960    580  3.0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DICKINSON (MICRO) ....    9500    9170    330  3.5     9530    9290    240  2.5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DUBUQUE (MSA) ........   56700   55200   1600  2.8    56800   55600   1100  2.0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EMMET ................    5220    5090    140  2.6     5200    5090    110  2.1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FAYETTE ..............   10880   10430    440  4.1    10830   10510    320  2.9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FLOYD ................    9010    8730    280  3.1     8920    8710    210  2.3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FRANKLIN .............    5790    5630    160  2.8     5760    5640    120  2.1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FREMONT ..............    3710    3630     80  2.2     3760    3640    120  3.1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GREENE ...............    5480    5360    120  2.2     5420    5300    120  2.2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GRUNDY (PART OF MSA) .    6600    6400    200  2.9     6500    6400    100  2.1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GUTHRIE (PART OF MSA)     5700    5500    200  3.8     5600    5500    100  2.5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HAMILTON .............    6990    6790    210  2.9     6930    6780    160  2.3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HANCOCK ..............    5910    5770    140  2.3     5930    5810    120  2.0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HARDIN ...............    8260    7980    280  3.4     8170    7960    210  2.5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HARRISON (PART OF MSA)    7420    7210    200  2.8     7360    7210    150  2.0</w:t>
      </w:r>
    </w:p>
    <w:p w:rsidR="00DB17F3" w:rsidRPr="00DB17F3" w:rsidRDefault="00DB17F3" w:rsidP="00DB17F3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HENRY ................    9760    9540    230  2.3     9720    9540    180  1.9</w:t>
      </w:r>
    </w:p>
    <w:p w:rsidR="00DB17F3" w:rsidRPr="00DB17F3" w:rsidRDefault="00DB17F3" w:rsidP="00DB17F3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HOWARD ...............    5370    5180    190  3.5     5270    5130    130  2.5</w:t>
      </w:r>
    </w:p>
    <w:p w:rsidR="00DB17F3" w:rsidRPr="00DB17F3" w:rsidRDefault="00DB17F3" w:rsidP="00DB17F3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HUMBOLDT .............    5200    5050    150  2.9     5190    5070    120  2.2</w:t>
      </w: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 xml:space="preserve">                            MONTHLY LABOR FORCE DATA</w:t>
      </w: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 xml:space="preserve">                                  MARCH  2019                    APRIL  2019</w:t>
      </w: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 xml:space="preserve">COUNTIES:               LABOR                        </w:t>
      </w:r>
      <w:proofErr w:type="spellStart"/>
      <w:r w:rsidRPr="00DB17F3">
        <w:rPr>
          <w:rFonts w:ascii="Courier New" w:hAnsi="Courier New" w:cs="Courier New"/>
          <w:sz w:val="18"/>
          <w:szCs w:val="18"/>
        </w:rPr>
        <w:t>LABOR</w:t>
      </w:r>
      <w:proofErr w:type="spellEnd"/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(NOT SEASONALLY ADJ.)   FORCE    EMP    UNEMP RATE   FORCE    EMP    UNEMP RATE</w:t>
      </w: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IDA ..................    4150    4050    100  2.4     4100    4040     70  1.6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IOWA .................   10610   10320    280  2.7    10540   10360    180  1.7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JACKSON ..............   11080   10690    390  3.5    11060   10770    290  2.6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JASPER (MICRO) .......   19560   18950    620  3.2    19670   19200    460  2.4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JEFFERSON (MICRO) ....    9330    9100    220  2.4     9290    9120    180  1.9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JOHNSON (PART OF MSA)    86400   84900   1500  1.7    86700   85400   1300  1.5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JONES (PART OF MSA) ..   10600   10200    400  4.0    10500   10200    300  2.7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KEOKUK ...............    5070    4890    190  3.6     5030    4900    130  2.5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KOSSUTH ..............    8530    8320    210  2.5     8410    8250    160  1.8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LEE (PART OF MICRO) ..   16170   15590    580  3.6    16070   15580    500  3.1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LINN (PART OF MSA) ...  120700  117400   3400  2.8   121500  118900   2700  2.2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LOUISA ...............    6140    5960    180  2.9     6080    5950    120  2.0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LUCAS ................    4630    4530    100  2.1     4590    4530     70  1.5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LYON .................    6920    6790    130  1.8     6880    6780    100  1.5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MADISON (PART OF MSA)     8700    8300    400  4.6     8600    8300    300  3.2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MAHASKA (MICRO) ......   11810   11530    280  2.4    11860   11640    220  1.9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MARION (MICRO) .......   18400   18000    400  2.2    18580   18270    310  1.7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MARSHALL (MICRO) .....   17990   16940   1050  5.8    17550   16900    650  3.7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MILLS (PART OF MSA) ..    7430    7270    160  2.2     7430    7290    150  2.0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MITCHELL .............    5720    5600    120  2.1     5760    5650    110  1.8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MONONA ...............    4460    4320    140  3.0     4430    4330    100  2.3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MONROE ...............    3990    3870    120  3.1     3940    3860     90  2.2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MONTGOMERY ...........    4990    4850    130  2.7     4920    4820    100  2.0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MUSCATINE (MICRO).....   21780   21140    650  3.0    21750   21240    510  2.3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O BRIEN ..............    8170    7980    190  2.3     8170    8040    140  1.7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OSCEOLA ..............    3480    3420     70  1.9     3450    3400     50  1.5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PAGE .................    6380    6250    140  2.1     6340    6220    130  2.0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PALO ALTO ............    4940    4830    110  2.2     4930    4820    110  2.2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PLYMOUTH (PART OF MSA)   14990   14690    300  2.0    14950   14730    220  1.5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POCAHONTAS ...........    4180    4090     90  2.0     4160    4090     70  1.8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POLK (PART OF MSA) ...  271300  263500   7800  2.9   273400  267200   6100  2.2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POTTAWATTAMIE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 xml:space="preserve">   (PART OF MSA) .....   48960   47760   1200  2.5    48930   48040    890  1.8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POWESHIEK ............   10800   10480    310  2.9    10920   10710    210  2.0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RINGGOLD .............    2480    2400     80  3.1     2440    2380     60  2.5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SAC ..................    5240    5090    150  2.8     5210    5110    100  2.0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SCOTT (PART OF MSA) ..   88780   86000   2780  3.1    89070   86870   2200  2.5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SHELBY ...............    6700    6550    150  2.2     6630    6520    120  1.8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SIOUX ................   20590   20130    470  2.3    20580   20250    330  1.6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STORY (MSA) ..........   60400   59500    900  1.5    60600   59800    800  1.3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TAMA .................    9730    9360    370  3.8     9580    9370    210  2.2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TAYLOR ...............    3180    3120     60  1.7     3160    3120     40  1.4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UNION ................    6340    6110    230  3.6     6270    6110    160  2.5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VAN BUREN ............    3600    3510    100  2.7     3590    3520     70  2.1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WAPELLO(PART OF MICRO)   17820   17270    550  3.1    17800   17320    480  2.7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WARREN (PART OF MSA) .   28400   27600    800  2.8    28500   28000    600  2.0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WASHINGTON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 xml:space="preserve">   (PART OF MSA) .....   12200   11900    300  2.8    12100   11900    200  1.9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WAYNE ................    2790    2720     70  2.7     2740    2690     50  1.9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WEBSTER (MICRO) ......   19010   18410    600  3.1    19090   18600    490  2.6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WINNEBAGO ............    5000    4860    130  2.7     4950    4830    120  2.4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WINNESHIEK ...........   12260   11830    430  3.5    12280   11980    300  2.4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WOODBURY (PART OF MSA)   56600   55100   1500  2.7    56700   55500   1100  2.0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WORTH (PART OF MICRO).    4150    4020    130  3.1     4120    4020    100  2.3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WRIGHT ...............    6460    6280    180  2.8     6410    6270    150  2.3</w:t>
      </w: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 xml:space="preserve"> </w:t>
      </w:r>
    </w:p>
    <w:p w:rsid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lastRenderedPageBreak/>
        <w:t xml:space="preserve">                           MONTHLY LABOR FORCE DATA</w:t>
      </w: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 xml:space="preserve">                                  MARCH  2019                    APRIL  2019</w:t>
      </w: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MULTI-C</w:t>
      </w:r>
      <w:r>
        <w:rPr>
          <w:rFonts w:ascii="Courier New" w:hAnsi="Courier New" w:cs="Courier New"/>
          <w:sz w:val="18"/>
          <w:szCs w:val="18"/>
        </w:rPr>
        <w:t>OU</w:t>
      </w:r>
      <w:r w:rsidRPr="00DB17F3">
        <w:rPr>
          <w:rFonts w:ascii="Courier New" w:hAnsi="Courier New" w:cs="Courier New"/>
          <w:sz w:val="18"/>
          <w:szCs w:val="18"/>
        </w:rPr>
        <w:t>NTY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MICRO</w:t>
      </w:r>
      <w:r>
        <w:rPr>
          <w:rFonts w:ascii="Courier New" w:hAnsi="Courier New" w:cs="Courier New"/>
          <w:sz w:val="18"/>
          <w:szCs w:val="18"/>
        </w:rPr>
        <w:t>POLITAN</w:t>
      </w:r>
      <w:r w:rsidRPr="00DB17F3">
        <w:rPr>
          <w:rFonts w:ascii="Courier New" w:hAnsi="Courier New" w:cs="Courier New"/>
          <w:sz w:val="18"/>
          <w:szCs w:val="18"/>
        </w:rPr>
        <w:t xml:space="preserve"> AREAS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DB17F3">
        <w:rPr>
          <w:rFonts w:ascii="Courier New" w:hAnsi="Courier New" w:cs="Courier New"/>
          <w:sz w:val="18"/>
          <w:szCs w:val="18"/>
        </w:rPr>
        <w:t xml:space="preserve"> LABOR                        </w:t>
      </w:r>
      <w:proofErr w:type="spellStart"/>
      <w:r w:rsidRPr="00DB17F3">
        <w:rPr>
          <w:rFonts w:ascii="Courier New" w:hAnsi="Courier New" w:cs="Courier New"/>
          <w:sz w:val="18"/>
          <w:szCs w:val="18"/>
        </w:rPr>
        <w:t>LABOR</w:t>
      </w:r>
      <w:proofErr w:type="spellEnd"/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(NOT SEASONALLY ADJ.)   FORCE    EMP    UNEMP RATE   FORCE    EMP    UNEMP RATE</w:t>
      </w: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BURLINGTON ...........   23270   22320    950  4.1    23170   22410    760  3.3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FORT MADISON-KEOKUK ..   27770   26530   1240  4.5    27810   26800   1010  3.6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MASON CITY ...........   27820   27030    790  2.8    27840   27230    620  2.2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OTTUMWA ..............   22110   21470    650  2.9    22060   21510    540  2.5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================================================================================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CITIES: (NOT SEASONALLY ADJ.)</w:t>
      </w: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AMES .................   41700   41100    500  1.2    41900   41400    500  1.2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ANKENY ...............   36600   35900    700  1.9    37000   36400    600  1.7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BETTENDORF ...........   18360   17940    420  2.3    18470   18120    350  1.9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BURLINGTON ...........   12160   11700    460  3.7    12090   11720    370  3.1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CEDAR FALLS ..........   23100   22700    400  1.7    23200   22900    300  1.5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CEDAR RAPIDS .........   71800   69600   2100  2.9    72200   70600   1700  2.3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CLINTON ..............   11590   11210    380  3.2    11610   11280    330  2.9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COUNCIL BLUFFS .......   32050   31190    860  2.7    32030   31380    650  2.0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DAVENPORT ............   51470   49600   1870  3.6    51600   50110   1480  2.9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DES MOINES ...........  116800  112600   4200  3.6   117300  114100   3200  2.7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DUBUQUE ..............   33500   32700    800  2.5    33600   32900    700  1.9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FORT DODGE ...........   12090   11690    400  3.3    12150   11810    340  2.8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IOWA CITY ............   43300   42600    700  1.6    43500   42900    600  1.4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MARION (MICRO) .......   20800   20300    500  2.4    21000   20600    400  2.0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MARSHALLTOWN .........   11770   10920    850  7.2    11390   10890    500  4.4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MASON CITY ...........   15020   14590    430  2.9    15050   14720    330  2.2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OTTUMWA ..............   12160   11770    390  3.2    12140   11800    340  2.8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SIOUX CITY ...........   45300   44100   1300  2.8    45400   44500    900  2.0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URBANDALE ............   25600   25100    500  2.0    25900   25500    400  1.6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WATERLOO .............   34400   33100   1200  3.6    34400   33400   1100  3.1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WEST DES MOINES ......   39900   39100    800  2.0    40400   39600    700  1.7</w:t>
      </w: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U.S. (SEASONALLY ADJ)*  162960  156748   6211  3.8   162470  156645   5824  3.6</w:t>
      </w: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 xml:space="preserve">  * FIGURES ROUNDED TO NEAREST THOUSAND</w:t>
      </w: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352A31" w:rsidP="008217FB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A31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>SOURCE: LABOR MARKET AND ECONOMIC RESEARCH BUREAU, IOWA WORKFORCE DEVELOPMENT</w:t>
      </w:r>
    </w:p>
    <w:p w:rsidR="008217FB" w:rsidRPr="00DB17F3" w:rsidRDefault="00DB17F3" w:rsidP="008217FB">
      <w:pPr>
        <w:pStyle w:val="PlainText"/>
        <w:rPr>
          <w:rFonts w:ascii="Courier New" w:hAnsi="Courier New" w:cs="Courier New"/>
          <w:sz w:val="18"/>
          <w:szCs w:val="18"/>
        </w:rPr>
      </w:pPr>
      <w:r w:rsidRPr="00DB17F3">
        <w:rPr>
          <w:rFonts w:ascii="Courier New" w:hAnsi="Courier New" w:cs="Courier New"/>
          <w:sz w:val="18"/>
          <w:szCs w:val="18"/>
        </w:rPr>
        <w:t xml:space="preserve">        (515) 281-3890</w:t>
      </w:r>
    </w:p>
    <w:sectPr w:rsidR="008217FB" w:rsidRPr="00DB17F3" w:rsidSect="00DB17F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108"/>
    <w:rsid w:val="00352A31"/>
    <w:rsid w:val="008217FB"/>
    <w:rsid w:val="00B04B5B"/>
    <w:rsid w:val="00B72108"/>
    <w:rsid w:val="00D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AF0FE6-FD6F-4A35-99F2-0F7FC32B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217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17F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KHenze</dc:creator>
  <cp:lastModifiedBy>KROS Radio</cp:lastModifiedBy>
  <cp:revision>2</cp:revision>
  <dcterms:created xsi:type="dcterms:W3CDTF">2019-05-24T17:03:00Z</dcterms:created>
  <dcterms:modified xsi:type="dcterms:W3CDTF">2019-05-24T17:03:00Z</dcterms:modified>
</cp:coreProperties>
</file>