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bookmarkStart w:id="0" w:name="_GoBack"/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</w:t>
      </w:r>
      <w:r w:rsidR="00C72BC5">
        <w:t>ópia à Defesa Civil</w:t>
      </w:r>
      <w:r w:rsidR="00044EC7">
        <w:t>,</w:t>
      </w:r>
      <w:r w:rsidR="00EA16F6"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C72BC5">
        <w:t>feita</w:t>
      </w:r>
      <w:r w:rsidR="00287BAC">
        <w:t xml:space="preserve"> </w:t>
      </w:r>
      <w:r w:rsidR="00AD3A30">
        <w:t xml:space="preserve">fiscalização de uma árvore com risco de queda localizada na Rua </w:t>
      </w:r>
      <w:proofErr w:type="spellStart"/>
      <w:r w:rsidR="00C72BC5">
        <w:t>Orlindo</w:t>
      </w:r>
      <w:proofErr w:type="spellEnd"/>
      <w:r w:rsidR="00C72BC5">
        <w:t xml:space="preserve"> </w:t>
      </w:r>
      <w:proofErr w:type="spellStart"/>
      <w:r w:rsidR="00C72BC5">
        <w:t>Nedel</w:t>
      </w:r>
      <w:proofErr w:type="spellEnd"/>
      <w:r w:rsidR="00C72BC5">
        <w:t>, 114, no bairro Nova Sapucaia.</w:t>
      </w:r>
    </w:p>
    <w:p w:rsidR="00D67F72" w:rsidRDefault="00D67F72" w:rsidP="00E279FA"/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pPr>
        <w:rPr>
          <w:color w:val="000000" w:themeColor="text1"/>
        </w:rPr>
      </w:pPr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C72BC5">
        <w:rPr>
          <w:color w:val="000000" w:themeColor="text1"/>
        </w:rPr>
        <w:t>Nova Sapucaia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C72BC5">
        <w:rPr>
          <w:color w:val="000000" w:themeColor="text1"/>
        </w:rPr>
        <w:t xml:space="preserve">feita a fiscalização de uma árvore com risco de queda na Rua </w:t>
      </w:r>
      <w:proofErr w:type="spellStart"/>
      <w:r w:rsidR="00C72BC5">
        <w:rPr>
          <w:color w:val="000000" w:themeColor="text1"/>
        </w:rPr>
        <w:t>Orlindo</w:t>
      </w:r>
      <w:proofErr w:type="spellEnd"/>
      <w:r w:rsidR="00C72BC5">
        <w:rPr>
          <w:color w:val="000000" w:themeColor="text1"/>
        </w:rPr>
        <w:t xml:space="preserve"> </w:t>
      </w:r>
      <w:proofErr w:type="spellStart"/>
      <w:r w:rsidR="00C72BC5">
        <w:rPr>
          <w:color w:val="000000" w:themeColor="text1"/>
        </w:rPr>
        <w:t>Nedel</w:t>
      </w:r>
      <w:proofErr w:type="spellEnd"/>
      <w:r w:rsidR="00C72BC5">
        <w:rPr>
          <w:color w:val="000000" w:themeColor="text1"/>
        </w:rPr>
        <w:t>, em frente ao número 114</w:t>
      </w:r>
      <w:r w:rsidR="00287BAC">
        <w:rPr>
          <w:color w:val="000000" w:themeColor="text1"/>
        </w:rPr>
        <w:t>.</w:t>
      </w:r>
      <w:r w:rsidR="001261EE">
        <w:rPr>
          <w:color w:val="000000" w:themeColor="text1"/>
        </w:rPr>
        <w:t xml:space="preserve"> A</w:t>
      </w:r>
      <w:r w:rsidR="006442A3">
        <w:rPr>
          <w:color w:val="000000" w:themeColor="text1"/>
        </w:rPr>
        <w:t xml:space="preserve"> 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</w:t>
      </w:r>
      <w:r w:rsidR="00044EC7">
        <w:rPr>
          <w:color w:val="000000" w:themeColor="text1"/>
        </w:rPr>
        <w:t xml:space="preserve"> </w:t>
      </w:r>
      <w:r w:rsidR="00C72BC5">
        <w:rPr>
          <w:color w:val="000000" w:themeColor="text1"/>
        </w:rPr>
        <w:t xml:space="preserve">pela moradora e vizinhos da mesma, a </w:t>
      </w:r>
      <w:proofErr w:type="spellStart"/>
      <w:r w:rsidR="00C72BC5">
        <w:rPr>
          <w:color w:val="000000" w:themeColor="text1"/>
        </w:rPr>
        <w:t>ávore</w:t>
      </w:r>
      <w:proofErr w:type="spellEnd"/>
      <w:r w:rsidR="00C72BC5">
        <w:rPr>
          <w:color w:val="000000" w:themeColor="text1"/>
        </w:rPr>
        <w:t xml:space="preserve"> apresenta muita instabilidade principalmente em dias de chuva e ventos fortes, causando medo nos moradores da rua.</w:t>
      </w:r>
      <w:r w:rsidR="004E5327">
        <w:rPr>
          <w:color w:val="000000" w:themeColor="text1"/>
        </w:rPr>
        <w:t xml:space="preserve"> </w:t>
      </w:r>
    </w:p>
    <w:p w:rsidR="00044EC7" w:rsidRDefault="00044EC7" w:rsidP="00E279FA"/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C72BC5">
        <w:t>09</w:t>
      </w:r>
      <w:r w:rsidR="002D3DFA">
        <w:t xml:space="preserve"> de </w:t>
      </w:r>
      <w:r w:rsidR="00C72BC5">
        <w:t>dezembro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bookmarkEnd w:id="0"/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44EC7"/>
    <w:rsid w:val="000A7EAF"/>
    <w:rsid w:val="000B44F5"/>
    <w:rsid w:val="001261EE"/>
    <w:rsid w:val="001424D8"/>
    <w:rsid w:val="001C4516"/>
    <w:rsid w:val="00287BAC"/>
    <w:rsid w:val="002D3DFA"/>
    <w:rsid w:val="00301468"/>
    <w:rsid w:val="003B232E"/>
    <w:rsid w:val="003C050E"/>
    <w:rsid w:val="004808A7"/>
    <w:rsid w:val="004E5327"/>
    <w:rsid w:val="0052296D"/>
    <w:rsid w:val="0058569A"/>
    <w:rsid w:val="00603FC4"/>
    <w:rsid w:val="006442A3"/>
    <w:rsid w:val="00662D56"/>
    <w:rsid w:val="00730A34"/>
    <w:rsid w:val="00751903"/>
    <w:rsid w:val="00775E3A"/>
    <w:rsid w:val="0082081D"/>
    <w:rsid w:val="00883F02"/>
    <w:rsid w:val="009518B5"/>
    <w:rsid w:val="00A27E9C"/>
    <w:rsid w:val="00AD3A30"/>
    <w:rsid w:val="00BC093E"/>
    <w:rsid w:val="00BE22ED"/>
    <w:rsid w:val="00C04C5F"/>
    <w:rsid w:val="00C72BC5"/>
    <w:rsid w:val="00CE21D9"/>
    <w:rsid w:val="00D67F72"/>
    <w:rsid w:val="00E279FA"/>
    <w:rsid w:val="00E45F4B"/>
    <w:rsid w:val="00EA16F6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4235F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4</cp:revision>
  <dcterms:created xsi:type="dcterms:W3CDTF">2024-12-09T11:49:00Z</dcterms:created>
  <dcterms:modified xsi:type="dcterms:W3CDTF">2024-12-09T11:50:00Z</dcterms:modified>
</cp:coreProperties>
</file>