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4DCD" w:rsidRDefault="00694DCD"/>
    <w:p w:rsidR="00EE7530" w:rsidRPr="008C282B" w:rsidRDefault="00D34843">
      <w:pPr>
        <w:rPr>
          <w:b/>
        </w:rPr>
      </w:pPr>
      <w:r w:rsidRPr="008C282B">
        <w:rPr>
          <w:b/>
        </w:rPr>
        <w:t>Sony 16mm f/2.8 Alpha A-Mount Fisheye Lens</w:t>
      </w:r>
    </w:p>
    <w:p w:rsidR="00AC21E3" w:rsidRDefault="00AC21E3" w:rsidP="00AC21E3">
      <w:r>
        <w:t xml:space="preserve">The </w:t>
      </w:r>
      <w:r w:rsidRPr="00D34843">
        <w:t>Sony 16mm f/2.8 Alpha A-Mount Fisheye Lens</w:t>
      </w:r>
      <w:r>
        <w:t xml:space="preserve"> </w:t>
      </w:r>
      <w:r w:rsidR="00C4786F">
        <w:t xml:space="preserve">is a full-frame fisheye </w:t>
      </w:r>
      <w:r w:rsidR="003A586C">
        <w:t xml:space="preserve">that offers your digital camera </w:t>
      </w:r>
      <w:r w:rsidR="00727613">
        <w:t>a wide angle of view (180 degrees).</w:t>
      </w:r>
      <w:r w:rsidR="008130A0">
        <w:t xml:space="preserve"> This is an intriguing </w:t>
      </w:r>
      <w:r w:rsidR="00A047FB">
        <w:t>visual distort</w:t>
      </w:r>
      <w:r w:rsidR="00CA60DA">
        <w:t xml:space="preserve">ion and </w:t>
      </w:r>
      <w:r w:rsidR="009F4E5B">
        <w:t xml:space="preserve">an </w:t>
      </w:r>
      <w:r w:rsidR="00CA60DA">
        <w:t>exaggerated perspective that brings the images closer</w:t>
      </w:r>
      <w:r w:rsidR="000044E0">
        <w:t xml:space="preserve"> to focal plane </w:t>
      </w:r>
      <w:r w:rsidR="009F4E5B">
        <w:t>for great views.</w:t>
      </w:r>
      <w:r w:rsidR="000E34A8">
        <w:t xml:space="preserve"> </w:t>
      </w:r>
      <w:r w:rsidR="00FE6CED">
        <w:t xml:space="preserve">It also offers </w:t>
      </w:r>
      <w:r w:rsidR="00E4730F">
        <w:t>extended</w:t>
      </w:r>
      <w:r w:rsidR="00A92BA8">
        <w:t xml:space="preserve"> depth of the field </w:t>
      </w:r>
      <w:r w:rsidR="00BC1A01">
        <w:t xml:space="preserve">making it possible to capture </w:t>
      </w:r>
      <w:r w:rsidR="00875EB8">
        <w:t xml:space="preserve">everything you need </w:t>
      </w:r>
      <w:r w:rsidR="0042799E">
        <w:t xml:space="preserve">from 20 centimeters </w:t>
      </w:r>
      <w:r w:rsidR="00EF77FF">
        <w:t>to an infinity focus.</w:t>
      </w:r>
      <w:r w:rsidR="00F347AB">
        <w:t xml:space="preserve"> The lens barrel </w:t>
      </w:r>
      <w:r w:rsidR="009A627E">
        <w:t>is formed by an in-built</w:t>
      </w:r>
      <w:r w:rsidR="000326C2">
        <w:t xml:space="preserve"> lens hood. This keeps the </w:t>
      </w:r>
      <w:r w:rsidR="00002640">
        <w:t>reelections</w:t>
      </w:r>
      <w:r w:rsidR="004E7362">
        <w:t xml:space="preserve"> at minimal </w:t>
      </w:r>
      <w:r w:rsidR="00703379">
        <w:t>without eliminating the wide 180 degrees angle.</w:t>
      </w:r>
    </w:p>
    <w:p w:rsidR="00002640" w:rsidRPr="008C282B" w:rsidRDefault="00002640" w:rsidP="00002640">
      <w:pPr>
        <w:rPr>
          <w:b/>
        </w:rPr>
      </w:pPr>
      <w:r w:rsidRPr="008C282B">
        <w:rPr>
          <w:b/>
        </w:rPr>
        <w:t>Sony 16mm f/2.8 Alpha A-Mount Fisheye Lens Features</w:t>
      </w:r>
    </w:p>
    <w:p w:rsidR="007053FD" w:rsidRDefault="00851674" w:rsidP="00FA6DE8">
      <w:pPr>
        <w:pStyle w:val="ListParagraph"/>
        <w:numPr>
          <w:ilvl w:val="0"/>
          <w:numId w:val="1"/>
        </w:numPr>
      </w:pPr>
      <w:r w:rsidRPr="008C282B">
        <w:rPr>
          <w:b/>
        </w:rPr>
        <w:t>Internal filter settings</w:t>
      </w:r>
      <w:r>
        <w:t xml:space="preserve">. </w:t>
      </w:r>
      <w:r w:rsidR="006B377E">
        <w:t xml:space="preserve">The </w:t>
      </w:r>
      <w:r w:rsidR="00C77E44">
        <w:t>lens features</w:t>
      </w:r>
      <w:r w:rsidR="006B377E">
        <w:t xml:space="preserve"> four selectable </w:t>
      </w:r>
      <w:r w:rsidR="000659D8">
        <w:t xml:space="preserve">filter </w:t>
      </w:r>
      <w:r w:rsidR="00066CC7">
        <w:t>settings that</w:t>
      </w:r>
      <w:r w:rsidR="00B14F72">
        <w:t xml:space="preserve"> are built into the lens and include</w:t>
      </w:r>
      <w:r w:rsidR="00C77E44">
        <w:t>;</w:t>
      </w:r>
      <w:r w:rsidR="00B9015E">
        <w:t xml:space="preserve"> B12</w:t>
      </w:r>
      <w:r w:rsidR="00CA795A">
        <w:t xml:space="preserve"> </w:t>
      </w:r>
      <w:r w:rsidR="00443695">
        <w:t>red</w:t>
      </w:r>
      <w:r w:rsidR="00B9015E">
        <w:t xml:space="preserve"> reduction</w:t>
      </w:r>
      <w:r w:rsidR="00443695">
        <w:t>, A12 blue reduction</w:t>
      </w:r>
      <w:r w:rsidR="00B9015E">
        <w:t xml:space="preserve"> and 056</w:t>
      </w:r>
      <w:r w:rsidR="00066CC7">
        <w:t>monochrome</w:t>
      </w:r>
      <w:r w:rsidR="005A6032">
        <w:t>.</w:t>
      </w:r>
      <w:r w:rsidR="0085189D">
        <w:t xml:space="preserve"> </w:t>
      </w:r>
      <w:r w:rsidR="00066CC7">
        <w:t>This ensures</w:t>
      </w:r>
      <w:r w:rsidR="0085189D">
        <w:t xml:space="preserve"> </w:t>
      </w:r>
      <w:r w:rsidR="00843AE7">
        <w:t>that you have greater creative effects.</w:t>
      </w:r>
    </w:p>
    <w:p w:rsidR="00B06205" w:rsidRDefault="001A15E4" w:rsidP="00FA6DE8">
      <w:pPr>
        <w:pStyle w:val="ListParagraph"/>
        <w:numPr>
          <w:ilvl w:val="0"/>
          <w:numId w:val="1"/>
        </w:numPr>
      </w:pPr>
      <w:r w:rsidRPr="008C282B">
        <w:rPr>
          <w:b/>
        </w:rPr>
        <w:t xml:space="preserve">Wide </w:t>
      </w:r>
      <w:r w:rsidR="00A566AD" w:rsidRPr="008C282B">
        <w:rPr>
          <w:b/>
        </w:rPr>
        <w:t>angle of view.</w:t>
      </w:r>
      <w:r w:rsidR="00A566AD">
        <w:t xml:space="preserve"> </w:t>
      </w:r>
      <w:r w:rsidR="00D804E9">
        <w:t xml:space="preserve">With this </w:t>
      </w:r>
      <w:r w:rsidR="00E10F18">
        <w:t>lens,</w:t>
      </w:r>
      <w:r w:rsidR="00D804E9">
        <w:t xml:space="preserve"> you are offered a wide angle of view that brings images closer </w:t>
      </w:r>
      <w:r w:rsidR="00DE3F32">
        <w:t>to the focal plane making viewing by the human eye great.</w:t>
      </w:r>
    </w:p>
    <w:p w:rsidR="003D11F0" w:rsidRDefault="001E3DB2" w:rsidP="00FA6DE8">
      <w:pPr>
        <w:pStyle w:val="ListParagraph"/>
        <w:numPr>
          <w:ilvl w:val="0"/>
          <w:numId w:val="1"/>
        </w:numPr>
      </w:pPr>
      <w:r w:rsidRPr="008C282B">
        <w:rPr>
          <w:b/>
        </w:rPr>
        <w:t>Built-in</w:t>
      </w:r>
      <w:r w:rsidR="000A675C" w:rsidRPr="008C282B">
        <w:rPr>
          <w:b/>
        </w:rPr>
        <w:t xml:space="preserve"> lens hood</w:t>
      </w:r>
      <w:r w:rsidR="000A675C">
        <w:t>.</w:t>
      </w:r>
      <w:r w:rsidR="006B351D">
        <w:t xml:space="preserve"> This feature forms part of the </w:t>
      </w:r>
      <w:r w:rsidR="00567336">
        <w:t>integral part of your lens</w:t>
      </w:r>
      <w:r w:rsidR="00A77C53">
        <w:t xml:space="preserve">. It is able to keep all reflections </w:t>
      </w:r>
      <w:r w:rsidR="00472EB5">
        <w:t>at their minimum</w:t>
      </w:r>
      <w:r w:rsidR="00C9793B">
        <w:t xml:space="preserve"> and at the same </w:t>
      </w:r>
      <w:r w:rsidR="001B4141">
        <w:t>time,</w:t>
      </w:r>
      <w:r w:rsidR="00C9793B">
        <w:t xml:space="preserve"> it maintains </w:t>
      </w:r>
      <w:r w:rsidR="00490D50">
        <w:t>super wide</w:t>
      </w:r>
      <w:r w:rsidR="00E517DD">
        <w:t xml:space="preserve"> </w:t>
      </w:r>
      <w:r w:rsidR="001B4141">
        <w:t>180-degree</w:t>
      </w:r>
      <w:r w:rsidR="00E517DD">
        <w:t xml:space="preserve"> view angle.</w:t>
      </w:r>
    </w:p>
    <w:p w:rsidR="00DF1AA5" w:rsidRPr="008C282B" w:rsidRDefault="000B09FD" w:rsidP="000B09FD">
      <w:pPr>
        <w:rPr>
          <w:b/>
        </w:rPr>
      </w:pPr>
      <w:r w:rsidRPr="008C282B">
        <w:rPr>
          <w:b/>
        </w:rPr>
        <w:t>Pros</w:t>
      </w:r>
    </w:p>
    <w:p w:rsidR="00F95EC0" w:rsidRDefault="00CD51F7" w:rsidP="00F95EC0">
      <w:pPr>
        <w:pStyle w:val="ListParagraph"/>
        <w:numPr>
          <w:ilvl w:val="0"/>
          <w:numId w:val="1"/>
        </w:numPr>
      </w:pPr>
      <w:r>
        <w:t>Small size</w:t>
      </w:r>
    </w:p>
    <w:p w:rsidR="009E1005" w:rsidRDefault="009E1005" w:rsidP="00F95EC0">
      <w:pPr>
        <w:pStyle w:val="ListParagraph"/>
        <w:numPr>
          <w:ilvl w:val="0"/>
          <w:numId w:val="1"/>
        </w:numPr>
      </w:pPr>
      <w:r>
        <w:t>Good quality</w:t>
      </w:r>
    </w:p>
    <w:p w:rsidR="00694DCD" w:rsidRPr="00E750C3" w:rsidRDefault="00694DCD" w:rsidP="00694DCD">
      <w:pPr>
        <w:rPr>
          <w:b/>
        </w:rPr>
      </w:pPr>
      <w:r w:rsidRPr="00E750C3">
        <w:rPr>
          <w:b/>
        </w:rPr>
        <w:t>Sony 16mm f/2.8 Alpha A-Mount Fisheye Lens Reviews</w:t>
      </w:r>
    </w:p>
    <w:p w:rsidR="00694DCD" w:rsidRDefault="00694DCD" w:rsidP="00694DCD">
      <w:r>
        <w:t xml:space="preserve">One of the recent customers who purchased the </w:t>
      </w:r>
      <w:r w:rsidRPr="00D34843">
        <w:t>Sony 16mm f/2.8 Alpha A-Mount Fisheye Lens</w:t>
      </w:r>
      <w:r>
        <w:t xml:space="preserve"> said, </w:t>
      </w:r>
      <w:r w:rsidRPr="00E750C3">
        <w:rPr>
          <w:i/>
        </w:rPr>
        <w:t>“</w:t>
      </w:r>
      <w:r w:rsidR="00465DD9" w:rsidRPr="00E750C3">
        <w:rPr>
          <w:i/>
        </w:rPr>
        <w:t xml:space="preserve">This is a good quality product and delivers high performance. I was not sure what type of lens to buy as they </w:t>
      </w:r>
      <w:r w:rsidR="009A7C09" w:rsidRPr="00E750C3">
        <w:rPr>
          <w:i/>
        </w:rPr>
        <w:t>so many in the market.</w:t>
      </w:r>
      <w:r w:rsidR="00F631CD" w:rsidRPr="00E750C3">
        <w:rPr>
          <w:i/>
        </w:rPr>
        <w:t xml:space="preserve"> I purchased this one after reading several reviews</w:t>
      </w:r>
      <w:r w:rsidR="00607DE0" w:rsidRPr="00E750C3">
        <w:rPr>
          <w:i/>
        </w:rPr>
        <w:t xml:space="preserve">. </w:t>
      </w:r>
      <w:r w:rsidR="00E01396" w:rsidRPr="00E750C3">
        <w:rPr>
          <w:i/>
        </w:rPr>
        <w:t xml:space="preserve">I have used the camera with this lens </w:t>
      </w:r>
      <w:r w:rsidR="00005B7B" w:rsidRPr="00E750C3">
        <w:rPr>
          <w:i/>
        </w:rPr>
        <w:t>for a month now and I am really satisfied with it.</w:t>
      </w:r>
      <w:r w:rsidR="00903871" w:rsidRPr="00E750C3">
        <w:rPr>
          <w:i/>
        </w:rPr>
        <w:t>”</w:t>
      </w:r>
    </w:p>
    <w:p w:rsidR="008372EE" w:rsidRDefault="008372EE" w:rsidP="008372EE">
      <w:r>
        <w:t xml:space="preserve">The </w:t>
      </w:r>
      <w:r w:rsidRPr="00D34843">
        <w:t>Sony 16mm f/2.8 Alpha A-Mount Fisheye Lens</w:t>
      </w:r>
      <w:r>
        <w:t xml:space="preserve"> </w:t>
      </w:r>
      <w:r w:rsidR="00586324">
        <w:t>is designed to deliver wide angle of view</w:t>
      </w:r>
      <w:r w:rsidR="00403948">
        <w:t xml:space="preserve"> to the user.</w:t>
      </w:r>
      <w:r w:rsidR="00264D4B">
        <w:t xml:space="preserve"> </w:t>
      </w:r>
      <w:r w:rsidR="009A5639">
        <w:t>The lens is</w:t>
      </w:r>
      <w:r w:rsidR="00FB6B94">
        <w:t xml:space="preserve"> easy to use and if well maintained they can last for many years.</w:t>
      </w:r>
    </w:p>
    <w:sectPr w:rsidR="008372EE" w:rsidSect="00EE75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7F4C13"/>
    <w:multiLevelType w:val="hybridMultilevel"/>
    <w:tmpl w:val="120CBA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D34843"/>
    <w:rsid w:val="00002640"/>
    <w:rsid w:val="000044E0"/>
    <w:rsid w:val="00005B7B"/>
    <w:rsid w:val="000326C2"/>
    <w:rsid w:val="000659D8"/>
    <w:rsid w:val="00066CC7"/>
    <w:rsid w:val="000A675C"/>
    <w:rsid w:val="000B09FD"/>
    <w:rsid w:val="000E34A8"/>
    <w:rsid w:val="001A15E4"/>
    <w:rsid w:val="001B4141"/>
    <w:rsid w:val="001E3DB2"/>
    <w:rsid w:val="00264D4B"/>
    <w:rsid w:val="00270BA6"/>
    <w:rsid w:val="002C3D2F"/>
    <w:rsid w:val="00374CA1"/>
    <w:rsid w:val="00395C84"/>
    <w:rsid w:val="003A586C"/>
    <w:rsid w:val="003D11F0"/>
    <w:rsid w:val="00403948"/>
    <w:rsid w:val="0042799E"/>
    <w:rsid w:val="00443695"/>
    <w:rsid w:val="00452919"/>
    <w:rsid w:val="00465DD9"/>
    <w:rsid w:val="00472EB5"/>
    <w:rsid w:val="00490D50"/>
    <w:rsid w:val="004E7362"/>
    <w:rsid w:val="00567336"/>
    <w:rsid w:val="00586324"/>
    <w:rsid w:val="005A6032"/>
    <w:rsid w:val="00607DE0"/>
    <w:rsid w:val="006402F0"/>
    <w:rsid w:val="00694DCD"/>
    <w:rsid w:val="006B351D"/>
    <w:rsid w:val="006B377E"/>
    <w:rsid w:val="006D5365"/>
    <w:rsid w:val="00703379"/>
    <w:rsid w:val="007053FD"/>
    <w:rsid w:val="00727613"/>
    <w:rsid w:val="007468A0"/>
    <w:rsid w:val="007B2DD9"/>
    <w:rsid w:val="008130A0"/>
    <w:rsid w:val="008372EE"/>
    <w:rsid w:val="00843AE7"/>
    <w:rsid w:val="00851674"/>
    <w:rsid w:val="0085189D"/>
    <w:rsid w:val="00855211"/>
    <w:rsid w:val="00875EB8"/>
    <w:rsid w:val="008C282B"/>
    <w:rsid w:val="008F583E"/>
    <w:rsid w:val="00903871"/>
    <w:rsid w:val="009A5639"/>
    <w:rsid w:val="009A627E"/>
    <w:rsid w:val="009A7C09"/>
    <w:rsid w:val="009E1005"/>
    <w:rsid w:val="009F4E5B"/>
    <w:rsid w:val="00A047FB"/>
    <w:rsid w:val="00A51AF6"/>
    <w:rsid w:val="00A566AD"/>
    <w:rsid w:val="00A61EF1"/>
    <w:rsid w:val="00A77C53"/>
    <w:rsid w:val="00A92BA8"/>
    <w:rsid w:val="00AC21E3"/>
    <w:rsid w:val="00B06205"/>
    <w:rsid w:val="00B14F72"/>
    <w:rsid w:val="00B9015E"/>
    <w:rsid w:val="00BC0D72"/>
    <w:rsid w:val="00BC1A01"/>
    <w:rsid w:val="00C2382C"/>
    <w:rsid w:val="00C4786F"/>
    <w:rsid w:val="00C77E44"/>
    <w:rsid w:val="00C9793B"/>
    <w:rsid w:val="00CA60DA"/>
    <w:rsid w:val="00CA795A"/>
    <w:rsid w:val="00CC5407"/>
    <w:rsid w:val="00CD51F7"/>
    <w:rsid w:val="00D34843"/>
    <w:rsid w:val="00D804E9"/>
    <w:rsid w:val="00DE3F32"/>
    <w:rsid w:val="00DF1AA5"/>
    <w:rsid w:val="00E01396"/>
    <w:rsid w:val="00E10F18"/>
    <w:rsid w:val="00E4730F"/>
    <w:rsid w:val="00E517DD"/>
    <w:rsid w:val="00E750C3"/>
    <w:rsid w:val="00EE7530"/>
    <w:rsid w:val="00EF77FF"/>
    <w:rsid w:val="00F347AB"/>
    <w:rsid w:val="00F631CD"/>
    <w:rsid w:val="00F95EC0"/>
    <w:rsid w:val="00FA6DE8"/>
    <w:rsid w:val="00FB6B94"/>
    <w:rsid w:val="00FE6C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75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A6DE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044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277</Words>
  <Characters>1579</Characters>
  <Application>Microsoft Office Word</Application>
  <DocSecurity>0</DocSecurity>
  <Lines>13</Lines>
  <Paragraphs>3</Paragraphs>
  <ScaleCrop>false</ScaleCrop>
  <Company/>
  <LinksUpToDate>false</LinksUpToDate>
  <CharactersWithSpaces>1853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87</cp:revision>
  <dcterms:created xsi:type="dcterms:W3CDTF">2013-07-22T05:33:00Z</dcterms:created>
  <dcterms:modified xsi:type="dcterms:W3CDTF">2013-07-22T06:14:00Z</dcterms:modified>
</cp:coreProperties>
</file>