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1C" w:rsidRDefault="00575A1C"/>
    <w:p w:rsidR="00EE7530" w:rsidRPr="00575A1C" w:rsidRDefault="00E739BB">
      <w:pPr>
        <w:rPr>
          <w:b/>
        </w:rPr>
      </w:pPr>
      <w:r w:rsidRPr="00575A1C">
        <w:rPr>
          <w:b/>
        </w:rPr>
        <w:t>Manfrotto MB LB050-5BB PRO V Backpack</w:t>
      </w:r>
    </w:p>
    <w:p w:rsidR="0085294D" w:rsidRDefault="0085294D" w:rsidP="0085294D">
      <w:r>
        <w:t xml:space="preserve">The </w:t>
      </w:r>
      <w:r w:rsidRPr="00E739BB">
        <w:t>Manfrotto MB LB050-5BB PRO V Backpack</w:t>
      </w:r>
      <w:r>
        <w:t xml:space="preserve"> </w:t>
      </w:r>
      <w:r w:rsidR="00D118AF">
        <w:t xml:space="preserve">is designed to offer a carrying solution </w:t>
      </w:r>
      <w:r w:rsidR="00655965">
        <w:t>for your camera</w:t>
      </w:r>
      <w:r w:rsidR="002F376A">
        <w:t xml:space="preserve"> gear, tripod, laptop and accessories.</w:t>
      </w:r>
      <w:r w:rsidR="00387196">
        <w:t xml:space="preserve"> </w:t>
      </w:r>
      <w:r w:rsidR="006A14E1">
        <w:t>It is designed to</w:t>
      </w:r>
      <w:r w:rsidR="00A832D8">
        <w:t xml:space="preserve"> </w:t>
      </w:r>
      <w:r w:rsidR="006A14E1">
        <w:t xml:space="preserve">make it easy to organize </w:t>
      </w:r>
      <w:r w:rsidR="00A832D8">
        <w:t>and protect your came</w:t>
      </w:r>
      <w:r w:rsidR="00273C9B">
        <w:t>ra</w:t>
      </w:r>
      <w:r w:rsidR="00792A38">
        <w:t xml:space="preserve"> with lens attached and </w:t>
      </w:r>
      <w:r w:rsidR="00C838BD">
        <w:t>battery clip.</w:t>
      </w:r>
      <w:r w:rsidR="005113C3">
        <w:t xml:space="preserve"> It can also accommodate </w:t>
      </w:r>
      <w:r w:rsidR="00534513">
        <w:t>4-6 additional lenses</w:t>
      </w:r>
      <w:r w:rsidR="0046483A">
        <w:t>, back up camera body and flash.</w:t>
      </w:r>
      <w:r w:rsidR="00F65B12">
        <w:t xml:space="preserve"> With the organizer </w:t>
      </w:r>
      <w:r w:rsidR="00FA63E8">
        <w:t>flap,</w:t>
      </w:r>
      <w:r w:rsidR="00F65B12">
        <w:t xml:space="preserve"> </w:t>
      </w:r>
      <w:r w:rsidR="00277C6E">
        <w:t xml:space="preserve">it is easy to keep </w:t>
      </w:r>
      <w:r w:rsidR="00310F63">
        <w:t>your small accessories in the right place</w:t>
      </w:r>
      <w:r w:rsidR="005779D6">
        <w:t>.</w:t>
      </w:r>
      <w:r w:rsidR="000F771C">
        <w:t xml:space="preserve"> You can store the DSLR </w:t>
      </w:r>
      <w:r w:rsidR="0025678B">
        <w:t xml:space="preserve">with main lens attached and upright. </w:t>
      </w:r>
      <w:r w:rsidR="00BC4957">
        <w:t xml:space="preserve">The interchangeable dividers </w:t>
      </w:r>
      <w:r w:rsidR="00C87B64">
        <w:t xml:space="preserve">make it possible to keep all your gear </w:t>
      </w:r>
      <w:r w:rsidR="00A379A4">
        <w:t>organized and protected</w:t>
      </w:r>
      <w:r w:rsidR="00414AA6">
        <w:t>.</w:t>
      </w:r>
    </w:p>
    <w:p w:rsidR="00594BA4" w:rsidRPr="00575A1C" w:rsidRDefault="00594BA4" w:rsidP="00594BA4">
      <w:pPr>
        <w:rPr>
          <w:b/>
        </w:rPr>
      </w:pPr>
      <w:r w:rsidRPr="00575A1C">
        <w:rPr>
          <w:b/>
        </w:rPr>
        <w:t>Manfrotto MB LB050-5BB PRO V Backpack Features</w:t>
      </w:r>
    </w:p>
    <w:p w:rsidR="003266FA" w:rsidRDefault="00F40E9E" w:rsidP="00F40E9E">
      <w:pPr>
        <w:pStyle w:val="ListParagraph"/>
        <w:numPr>
          <w:ilvl w:val="0"/>
          <w:numId w:val="1"/>
        </w:numPr>
      </w:pPr>
      <w:r w:rsidRPr="00575A1C">
        <w:rPr>
          <w:b/>
        </w:rPr>
        <w:t>Accessibility</w:t>
      </w:r>
      <w:r>
        <w:t xml:space="preserve">. </w:t>
      </w:r>
      <w:r w:rsidR="002A72B0">
        <w:t>It is easy to access your camera</w:t>
      </w:r>
      <w:r w:rsidR="009D5EBB">
        <w:t xml:space="preserve">, laptop and other accessories </w:t>
      </w:r>
      <w:r w:rsidR="00CD4593">
        <w:t>in the backpack.</w:t>
      </w:r>
      <w:r w:rsidR="00B70A2A">
        <w:t xml:space="preserve"> This is made possible with the </w:t>
      </w:r>
      <w:r w:rsidR="009B5E70">
        <w:t xml:space="preserve">large compartments </w:t>
      </w:r>
      <w:r w:rsidR="00B60140">
        <w:t xml:space="preserve">that protect your </w:t>
      </w:r>
      <w:r w:rsidR="00356879">
        <w:t>goods and zippered for easy access.</w:t>
      </w:r>
    </w:p>
    <w:p w:rsidR="00456BAC" w:rsidRDefault="00C06AEB" w:rsidP="00F40E9E">
      <w:pPr>
        <w:pStyle w:val="ListParagraph"/>
        <w:numPr>
          <w:ilvl w:val="0"/>
          <w:numId w:val="1"/>
        </w:numPr>
      </w:pPr>
      <w:r w:rsidRPr="00575A1C">
        <w:rPr>
          <w:b/>
        </w:rPr>
        <w:t>Comfortable.</w:t>
      </w:r>
      <w:r w:rsidR="00E4650A">
        <w:t xml:space="preserve"> The backpack is designed to offer ample comfort to the users.</w:t>
      </w:r>
      <w:r w:rsidR="00486945">
        <w:t xml:space="preserve"> This is made possible with the </w:t>
      </w:r>
      <w:r w:rsidR="00BB77C5">
        <w:t xml:space="preserve">padded harness </w:t>
      </w:r>
      <w:r w:rsidR="00E90DBC">
        <w:t>that</w:t>
      </w:r>
      <w:r w:rsidR="009B62FB">
        <w:t xml:space="preserve"> can be adjusted to suit you.</w:t>
      </w:r>
      <w:r w:rsidR="00EB24C8">
        <w:t xml:space="preserve"> </w:t>
      </w:r>
    </w:p>
    <w:p w:rsidR="00EB24C8" w:rsidRDefault="00EB24C8" w:rsidP="00F40E9E">
      <w:pPr>
        <w:pStyle w:val="ListParagraph"/>
        <w:numPr>
          <w:ilvl w:val="0"/>
          <w:numId w:val="1"/>
        </w:numPr>
      </w:pPr>
      <w:r w:rsidRPr="00575A1C">
        <w:rPr>
          <w:b/>
        </w:rPr>
        <w:t>Organizer flap</w:t>
      </w:r>
      <w:r>
        <w:t>.</w:t>
      </w:r>
      <w:r w:rsidR="002C3B4B">
        <w:t xml:space="preserve"> This feature </w:t>
      </w:r>
      <w:r w:rsidR="00575D05">
        <w:t xml:space="preserve">keeps lens, </w:t>
      </w:r>
      <w:r w:rsidR="007A2D54">
        <w:t xml:space="preserve">cables, </w:t>
      </w:r>
      <w:r w:rsidR="00575D05">
        <w:t>caps, notebooks</w:t>
      </w:r>
      <w:r w:rsidR="007A2D54">
        <w:t xml:space="preserve"> and other accessories </w:t>
      </w:r>
      <w:r w:rsidR="001C306D">
        <w:t>well organized</w:t>
      </w:r>
      <w:r w:rsidR="007A2D54">
        <w:t xml:space="preserve"> and easily accessed.</w:t>
      </w:r>
    </w:p>
    <w:p w:rsidR="002B7581" w:rsidRDefault="002B7581" w:rsidP="00F40E9E">
      <w:pPr>
        <w:pStyle w:val="ListParagraph"/>
        <w:numPr>
          <w:ilvl w:val="0"/>
          <w:numId w:val="1"/>
        </w:numPr>
      </w:pPr>
      <w:r w:rsidRPr="00575A1C">
        <w:rPr>
          <w:b/>
        </w:rPr>
        <w:t>Rain Protector.</w:t>
      </w:r>
      <w:r w:rsidR="00CA1E0A">
        <w:t xml:space="preserve"> </w:t>
      </w:r>
      <w:r w:rsidR="001F0C1D">
        <w:t>The</w:t>
      </w:r>
      <w:r w:rsidR="00CA1E0A">
        <w:t xml:space="preserve"> backpack comes with rain protector for instant </w:t>
      </w:r>
      <w:r w:rsidR="00CE29AC">
        <w:t xml:space="preserve">protection </w:t>
      </w:r>
      <w:r w:rsidR="004D3AF3">
        <w:t>during extreme weather conditions.</w:t>
      </w:r>
      <w:r w:rsidR="00C214C4">
        <w:t xml:space="preserve"> This ensures that your camera is </w:t>
      </w:r>
      <w:r w:rsidR="001F0C1D">
        <w:t>well protected for added durability.</w:t>
      </w:r>
    </w:p>
    <w:p w:rsidR="00CC6741" w:rsidRPr="00EE0B42" w:rsidRDefault="00191D03" w:rsidP="00CC6741">
      <w:pPr>
        <w:rPr>
          <w:b/>
        </w:rPr>
      </w:pPr>
      <w:r w:rsidRPr="00EE0B42">
        <w:rPr>
          <w:b/>
        </w:rPr>
        <w:t>Pro</w:t>
      </w:r>
      <w:r w:rsidR="00EE0B42">
        <w:rPr>
          <w:b/>
        </w:rPr>
        <w:t>s</w:t>
      </w:r>
    </w:p>
    <w:p w:rsidR="00191D03" w:rsidRDefault="00191D03" w:rsidP="00191D03">
      <w:pPr>
        <w:pStyle w:val="ListParagraph"/>
        <w:numPr>
          <w:ilvl w:val="0"/>
          <w:numId w:val="1"/>
        </w:numPr>
      </w:pPr>
      <w:r>
        <w:t>Comes with tripod</w:t>
      </w:r>
    </w:p>
    <w:p w:rsidR="000C326D" w:rsidRDefault="004629E4" w:rsidP="00191D03">
      <w:pPr>
        <w:pStyle w:val="ListParagraph"/>
        <w:numPr>
          <w:ilvl w:val="0"/>
          <w:numId w:val="1"/>
        </w:numPr>
      </w:pPr>
      <w:r>
        <w:t>Padded harness</w:t>
      </w:r>
    </w:p>
    <w:p w:rsidR="009C0949" w:rsidRDefault="000D33C4" w:rsidP="00191D03">
      <w:pPr>
        <w:pStyle w:val="ListParagraph"/>
        <w:numPr>
          <w:ilvl w:val="0"/>
          <w:numId w:val="1"/>
        </w:numPr>
      </w:pPr>
      <w:r>
        <w:t>Well made</w:t>
      </w:r>
    </w:p>
    <w:p w:rsidR="001D7777" w:rsidRPr="00EE0B42" w:rsidRDefault="00984C70" w:rsidP="001D7777">
      <w:pPr>
        <w:rPr>
          <w:b/>
        </w:rPr>
      </w:pPr>
      <w:r w:rsidRPr="00EE0B42">
        <w:rPr>
          <w:b/>
        </w:rPr>
        <w:t>Cons</w:t>
      </w:r>
    </w:p>
    <w:p w:rsidR="00877AE8" w:rsidRDefault="003D728A" w:rsidP="00877AE8">
      <w:pPr>
        <w:pStyle w:val="ListParagraph"/>
        <w:numPr>
          <w:ilvl w:val="0"/>
          <w:numId w:val="1"/>
        </w:numPr>
      </w:pPr>
      <w:r>
        <w:t>Very large size</w:t>
      </w:r>
    </w:p>
    <w:p w:rsidR="00122508" w:rsidRPr="00EE0B42" w:rsidRDefault="00122508" w:rsidP="00122508">
      <w:pPr>
        <w:rPr>
          <w:b/>
        </w:rPr>
      </w:pPr>
      <w:r w:rsidRPr="00EE0B42">
        <w:rPr>
          <w:b/>
        </w:rPr>
        <w:t>Manfrotto MB LB050-5BB PRO V Backpack Reviews</w:t>
      </w:r>
    </w:p>
    <w:p w:rsidR="0005054C" w:rsidRDefault="0005054C" w:rsidP="0005054C">
      <w:r>
        <w:t xml:space="preserve">One of the recent customers who purchased the </w:t>
      </w:r>
      <w:r w:rsidRPr="00E739BB">
        <w:t>Manfrotto MB LB050-5BB PRO V Backpack</w:t>
      </w:r>
      <w:r>
        <w:t xml:space="preserve"> said, “</w:t>
      </w:r>
      <w:r w:rsidR="009263ED" w:rsidRPr="00EE0B42">
        <w:rPr>
          <w:i/>
        </w:rPr>
        <w:t>This is a great bag which is well-made.</w:t>
      </w:r>
      <w:r w:rsidR="00B6036F" w:rsidRPr="00EE0B42">
        <w:rPr>
          <w:i/>
        </w:rPr>
        <w:t xml:space="preserve"> The pockets are big and made with heavy materials.</w:t>
      </w:r>
      <w:r w:rsidR="006F5DAD" w:rsidRPr="00EE0B42">
        <w:rPr>
          <w:i/>
        </w:rPr>
        <w:t xml:space="preserve"> I have been using it for the last </w:t>
      </w:r>
      <w:r w:rsidR="00DE1A4A" w:rsidRPr="00EE0B42">
        <w:rPr>
          <w:i/>
        </w:rPr>
        <w:t>three months and I am really happy with it.</w:t>
      </w:r>
      <w:r w:rsidR="00B51B82" w:rsidRPr="00EE0B42">
        <w:rPr>
          <w:i/>
        </w:rPr>
        <w:t>”</w:t>
      </w:r>
    </w:p>
    <w:p w:rsidR="004045CA" w:rsidRDefault="00FA63E8" w:rsidP="004045CA">
      <w:r>
        <w:t xml:space="preserve">The </w:t>
      </w:r>
      <w:r w:rsidRPr="00E739BB">
        <w:t>Manfrotto MB LB050-5BB PRO V Backpack</w:t>
      </w:r>
      <w:r>
        <w:t xml:space="preserve"> is made for in extreme adventures. </w:t>
      </w:r>
      <w:r w:rsidR="001358D3">
        <w:t>It is easy to use, comfortable and light.</w:t>
      </w:r>
    </w:p>
    <w:sectPr w:rsidR="004045CA" w:rsidSect="00E739BB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862A7"/>
    <w:multiLevelType w:val="hybridMultilevel"/>
    <w:tmpl w:val="38988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39BB"/>
    <w:rsid w:val="0005054C"/>
    <w:rsid w:val="000C326D"/>
    <w:rsid w:val="000D33C4"/>
    <w:rsid w:val="000F771C"/>
    <w:rsid w:val="00122508"/>
    <w:rsid w:val="001358D3"/>
    <w:rsid w:val="00191D03"/>
    <w:rsid w:val="001C306D"/>
    <w:rsid w:val="001D7777"/>
    <w:rsid w:val="001F0C1D"/>
    <w:rsid w:val="0025678B"/>
    <w:rsid w:val="00265E57"/>
    <w:rsid w:val="00270BA6"/>
    <w:rsid w:val="00273C9B"/>
    <w:rsid w:val="00277C6E"/>
    <w:rsid w:val="002A72B0"/>
    <w:rsid w:val="002B7581"/>
    <w:rsid w:val="002C3B4B"/>
    <w:rsid w:val="002F376A"/>
    <w:rsid w:val="00310F63"/>
    <w:rsid w:val="003266FA"/>
    <w:rsid w:val="00356879"/>
    <w:rsid w:val="00387196"/>
    <w:rsid w:val="003D728A"/>
    <w:rsid w:val="004045CA"/>
    <w:rsid w:val="00414AA6"/>
    <w:rsid w:val="00441900"/>
    <w:rsid w:val="00456BAC"/>
    <w:rsid w:val="004629E4"/>
    <w:rsid w:val="0046483A"/>
    <w:rsid w:val="00486945"/>
    <w:rsid w:val="004D3AF3"/>
    <w:rsid w:val="005113C3"/>
    <w:rsid w:val="00534513"/>
    <w:rsid w:val="00575A1C"/>
    <w:rsid w:val="00575D05"/>
    <w:rsid w:val="005779D6"/>
    <w:rsid w:val="00594BA4"/>
    <w:rsid w:val="00655965"/>
    <w:rsid w:val="00674DA6"/>
    <w:rsid w:val="006A14E1"/>
    <w:rsid w:val="006E4EAA"/>
    <w:rsid w:val="006F2188"/>
    <w:rsid w:val="006F5DAD"/>
    <w:rsid w:val="00792A38"/>
    <w:rsid w:val="007969BE"/>
    <w:rsid w:val="007A2D54"/>
    <w:rsid w:val="0085294D"/>
    <w:rsid w:val="00875A75"/>
    <w:rsid w:val="00877AE8"/>
    <w:rsid w:val="008F583E"/>
    <w:rsid w:val="009263ED"/>
    <w:rsid w:val="0093381B"/>
    <w:rsid w:val="00984C70"/>
    <w:rsid w:val="009B5E70"/>
    <w:rsid w:val="009B62FB"/>
    <w:rsid w:val="009C0949"/>
    <w:rsid w:val="009D5EBB"/>
    <w:rsid w:val="00A379A4"/>
    <w:rsid w:val="00A51AF6"/>
    <w:rsid w:val="00A61EF1"/>
    <w:rsid w:val="00A832D8"/>
    <w:rsid w:val="00B51B82"/>
    <w:rsid w:val="00B60140"/>
    <w:rsid w:val="00B6036F"/>
    <w:rsid w:val="00B70A2A"/>
    <w:rsid w:val="00B862B1"/>
    <w:rsid w:val="00BB77C5"/>
    <w:rsid w:val="00BC4957"/>
    <w:rsid w:val="00C06AEB"/>
    <w:rsid w:val="00C214C4"/>
    <w:rsid w:val="00C71ACB"/>
    <w:rsid w:val="00C838BD"/>
    <w:rsid w:val="00C87B64"/>
    <w:rsid w:val="00CA1E0A"/>
    <w:rsid w:val="00CC6741"/>
    <w:rsid w:val="00CD4593"/>
    <w:rsid w:val="00CD533E"/>
    <w:rsid w:val="00CE29AC"/>
    <w:rsid w:val="00D118AF"/>
    <w:rsid w:val="00DE1A4A"/>
    <w:rsid w:val="00E4650A"/>
    <w:rsid w:val="00E739BB"/>
    <w:rsid w:val="00E90DBC"/>
    <w:rsid w:val="00EB24C8"/>
    <w:rsid w:val="00EE0B42"/>
    <w:rsid w:val="00EE7530"/>
    <w:rsid w:val="00F40E9E"/>
    <w:rsid w:val="00F65B12"/>
    <w:rsid w:val="00F858B4"/>
    <w:rsid w:val="00FA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E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87</cp:revision>
  <dcterms:created xsi:type="dcterms:W3CDTF">2013-07-18T06:48:00Z</dcterms:created>
  <dcterms:modified xsi:type="dcterms:W3CDTF">2013-07-18T07:04:00Z</dcterms:modified>
</cp:coreProperties>
</file>