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1E5AF2" w:rsidRDefault="00F94CD8">
      <w:pPr>
        <w:rPr>
          <w:b/>
        </w:rPr>
      </w:pPr>
      <w:r w:rsidRPr="001E5AF2">
        <w:rPr>
          <w:b/>
        </w:rPr>
        <w:t>Power Wheels Barbie Lil' Quad</w:t>
      </w:r>
    </w:p>
    <w:p w:rsidR="009D1B5E" w:rsidRDefault="009D1B5E" w:rsidP="009D1B5E">
      <w:r>
        <w:t xml:space="preserve">The </w:t>
      </w:r>
      <w:r w:rsidRPr="00F94CD8">
        <w:t>Power Wheels Barbie Lil' Quad</w:t>
      </w:r>
      <w:r>
        <w:t xml:space="preserve"> is an excellent toy for your kid to </w:t>
      </w:r>
      <w:r w:rsidR="00E90E1E">
        <w:t>hit and hop on the trail.</w:t>
      </w:r>
      <w:r w:rsidR="00776E2D">
        <w:t xml:space="preserve"> It has realistic </w:t>
      </w:r>
      <w:r w:rsidR="0018742F">
        <w:t xml:space="preserve">details that </w:t>
      </w:r>
      <w:r w:rsidR="004431BE">
        <w:t xml:space="preserve">add to the real driving fun </w:t>
      </w:r>
      <w:r w:rsidR="00135131">
        <w:t>for your toddler.</w:t>
      </w:r>
      <w:r w:rsidR="00F12990">
        <w:t xml:space="preserve"> The </w:t>
      </w:r>
      <w:r w:rsidR="00892B17">
        <w:t xml:space="preserve">toy is toddler friendly </w:t>
      </w:r>
      <w:r w:rsidR="00101E08">
        <w:t>and designed for the lightest riders</w:t>
      </w:r>
      <w:r w:rsidR="004C100B">
        <w:t>.</w:t>
      </w:r>
      <w:r w:rsidR="00CB1D7D">
        <w:t xml:space="preserve"> It has a large push button </w:t>
      </w:r>
      <w:r w:rsidR="00C878BF">
        <w:t xml:space="preserve">on handlebar </w:t>
      </w:r>
      <w:r w:rsidR="00892E60">
        <w:t xml:space="preserve">for the </w:t>
      </w:r>
      <w:r w:rsidR="00885EDA">
        <w:t xml:space="preserve">simple </w:t>
      </w:r>
      <w:r w:rsidR="003B6D19">
        <w:t xml:space="preserve">operation. </w:t>
      </w:r>
      <w:r w:rsidR="00A81BA5">
        <w:t xml:space="preserve">It is powered </w:t>
      </w:r>
      <w:r w:rsidR="00F42DF6">
        <w:t>by 6-volts battery power</w:t>
      </w:r>
      <w:r w:rsidR="00BC49DC">
        <w:t xml:space="preserve"> and strong enough </w:t>
      </w:r>
      <w:r w:rsidR="00201F30">
        <w:t>for the real driving fun.</w:t>
      </w:r>
      <w:r w:rsidR="00381F34">
        <w:t xml:space="preserve"> What the kids are required to just to push the button and enjoy the ride.</w:t>
      </w:r>
      <w:r w:rsidR="00D7339C">
        <w:t xml:space="preserve"> It is designed </w:t>
      </w:r>
      <w:r w:rsidR="008D2D2F">
        <w:t xml:space="preserve">for children </w:t>
      </w:r>
      <w:r w:rsidR="007F64E4">
        <w:t>aged 1 to 3 years and weighing less than 40</w:t>
      </w:r>
      <w:r w:rsidR="001C1393">
        <w:t xml:space="preserve"> lbs. </w:t>
      </w:r>
    </w:p>
    <w:p w:rsidR="009A380C" w:rsidRPr="001E5AF2" w:rsidRDefault="009A380C" w:rsidP="009A380C">
      <w:pPr>
        <w:rPr>
          <w:b/>
        </w:rPr>
      </w:pPr>
      <w:r w:rsidRPr="001E5AF2">
        <w:rPr>
          <w:b/>
        </w:rPr>
        <w:t>Power Wheels Barbie Lil' Quad Features</w:t>
      </w:r>
    </w:p>
    <w:p w:rsidR="003C5D69" w:rsidRDefault="00DF4273" w:rsidP="009F0B38">
      <w:pPr>
        <w:pStyle w:val="ListParagraph"/>
        <w:numPr>
          <w:ilvl w:val="0"/>
          <w:numId w:val="1"/>
        </w:numPr>
      </w:pPr>
      <w:r w:rsidRPr="001E5AF2">
        <w:rPr>
          <w:b/>
        </w:rPr>
        <w:t>Motor</w:t>
      </w:r>
      <w:r w:rsidR="00185833" w:rsidRPr="001E5AF2">
        <w:rPr>
          <w:b/>
        </w:rPr>
        <w:t>ing skills.</w:t>
      </w:r>
      <w:r w:rsidR="00185833">
        <w:t xml:space="preserve"> </w:t>
      </w:r>
      <w:r w:rsidR="00ED7021">
        <w:t xml:space="preserve">This </w:t>
      </w:r>
      <w:r w:rsidR="00FB4EDD">
        <w:t xml:space="preserve">toy gives children </w:t>
      </w:r>
      <w:r w:rsidR="00D0015D">
        <w:t>fun “grown-up</w:t>
      </w:r>
      <w:r w:rsidR="00D06D14">
        <w:t>”</w:t>
      </w:r>
      <w:r w:rsidR="00D0015D">
        <w:t xml:space="preserve"> experience</w:t>
      </w:r>
      <w:r w:rsidR="00532B5E">
        <w:t xml:space="preserve"> </w:t>
      </w:r>
      <w:r w:rsidR="00A71824">
        <w:t xml:space="preserve">giving the kids </w:t>
      </w:r>
      <w:r w:rsidR="002A12F9">
        <w:t xml:space="preserve">a sense of </w:t>
      </w:r>
      <w:r w:rsidR="00556CBC">
        <w:t>independence, self-confidence and accomplishment.</w:t>
      </w:r>
      <w:r w:rsidR="009231B3">
        <w:t xml:space="preserve"> This is quite important </w:t>
      </w:r>
      <w:r w:rsidR="006B1383">
        <w:t>health</w:t>
      </w:r>
      <w:r w:rsidR="00937388">
        <w:t xml:space="preserve">y social and emotional development. </w:t>
      </w:r>
    </w:p>
    <w:p w:rsidR="00D23C25" w:rsidRDefault="0022002F" w:rsidP="009F0B38">
      <w:pPr>
        <w:pStyle w:val="ListParagraph"/>
        <w:numPr>
          <w:ilvl w:val="0"/>
          <w:numId w:val="1"/>
        </w:numPr>
      </w:pPr>
      <w:r w:rsidRPr="001E5AF2">
        <w:rPr>
          <w:b/>
        </w:rPr>
        <w:t>Safety</w:t>
      </w:r>
      <w:r>
        <w:t>.</w:t>
      </w:r>
      <w:r w:rsidR="00C30E18">
        <w:t xml:space="preserve"> Before this toy is produced just like the other power </w:t>
      </w:r>
      <w:r w:rsidR="00FE5661">
        <w:t>wheels,</w:t>
      </w:r>
      <w:r w:rsidR="00C30E18">
        <w:t xml:space="preserve"> </w:t>
      </w:r>
      <w:r w:rsidR="0052111D">
        <w:t xml:space="preserve">it is tested to ensure </w:t>
      </w:r>
      <w:r w:rsidR="009813E6">
        <w:t xml:space="preserve">quality </w:t>
      </w:r>
      <w:r w:rsidR="00FE5661">
        <w:t>performance and</w:t>
      </w:r>
      <w:r w:rsidR="00B711E8">
        <w:t xml:space="preserve"> safety for the young persons.</w:t>
      </w:r>
      <w:r w:rsidR="00EF0A76">
        <w:t xml:space="preserve"> It is easy to operate</w:t>
      </w:r>
      <w:r w:rsidR="00703E61">
        <w:t>, fun to drive and age-appropriate.</w:t>
      </w:r>
    </w:p>
    <w:p w:rsidR="00CE1E1B" w:rsidRDefault="00CE1E1B" w:rsidP="00CE1E1B">
      <w:pPr>
        <w:pStyle w:val="ListParagraph"/>
        <w:numPr>
          <w:ilvl w:val="0"/>
          <w:numId w:val="1"/>
        </w:numPr>
      </w:pPr>
      <w:r w:rsidRPr="001E5AF2">
        <w:rPr>
          <w:b/>
        </w:rPr>
        <w:t>Enhanced Play.</w:t>
      </w:r>
      <w:r>
        <w:t xml:space="preserve"> The racer includes three different sound modes. The kid is only required to press a button on steering wheel they choose the movie phrases that are in English or Spanish. It has also </w:t>
      </w:r>
      <w:r w:rsidR="004A2CCC">
        <w:t>racecar</w:t>
      </w:r>
      <w:r>
        <w:t xml:space="preserve"> sounds.</w:t>
      </w:r>
    </w:p>
    <w:p w:rsidR="009D1B5E" w:rsidRPr="001E5AF2" w:rsidRDefault="00BE518E">
      <w:pPr>
        <w:rPr>
          <w:b/>
        </w:rPr>
      </w:pPr>
      <w:r w:rsidRPr="001E5AF2">
        <w:rPr>
          <w:b/>
        </w:rPr>
        <w:t>Pros</w:t>
      </w:r>
    </w:p>
    <w:p w:rsidR="00653248" w:rsidRDefault="00187691" w:rsidP="00187691">
      <w:pPr>
        <w:pStyle w:val="ListParagraph"/>
        <w:numPr>
          <w:ilvl w:val="0"/>
          <w:numId w:val="1"/>
        </w:numPr>
      </w:pPr>
      <w:r>
        <w:t>Fun</w:t>
      </w:r>
    </w:p>
    <w:p w:rsidR="007243C4" w:rsidRDefault="007243C4" w:rsidP="00187691">
      <w:pPr>
        <w:pStyle w:val="ListParagraph"/>
        <w:numPr>
          <w:ilvl w:val="0"/>
          <w:numId w:val="1"/>
        </w:numPr>
      </w:pPr>
      <w:r>
        <w:t>Durable</w:t>
      </w:r>
    </w:p>
    <w:p w:rsidR="00AA5A71" w:rsidRDefault="00AA5A71" w:rsidP="00187691">
      <w:pPr>
        <w:pStyle w:val="ListParagraph"/>
        <w:numPr>
          <w:ilvl w:val="0"/>
          <w:numId w:val="1"/>
        </w:numPr>
      </w:pPr>
      <w:r>
        <w:t>Easy to operate</w:t>
      </w:r>
    </w:p>
    <w:p w:rsidR="00D94922" w:rsidRDefault="00D94922" w:rsidP="00187691">
      <w:pPr>
        <w:pStyle w:val="ListParagraph"/>
        <w:numPr>
          <w:ilvl w:val="0"/>
          <w:numId w:val="1"/>
        </w:numPr>
      </w:pPr>
      <w:r>
        <w:t>High quality</w:t>
      </w:r>
    </w:p>
    <w:p w:rsidR="00F24C13" w:rsidRDefault="00F24C13" w:rsidP="00187691">
      <w:pPr>
        <w:pStyle w:val="ListParagraph"/>
        <w:numPr>
          <w:ilvl w:val="0"/>
          <w:numId w:val="1"/>
        </w:numPr>
      </w:pPr>
      <w:r>
        <w:t>Long lasting battery</w:t>
      </w:r>
    </w:p>
    <w:p w:rsidR="00E816FA" w:rsidRPr="00495BFD" w:rsidRDefault="00E816FA" w:rsidP="00E816FA">
      <w:pPr>
        <w:rPr>
          <w:b/>
        </w:rPr>
      </w:pPr>
      <w:r w:rsidRPr="00495BFD">
        <w:rPr>
          <w:b/>
        </w:rPr>
        <w:t>Power Wheels Barbie Lil' Quad R</w:t>
      </w:r>
      <w:r w:rsidR="003C4D53" w:rsidRPr="00495BFD">
        <w:rPr>
          <w:b/>
        </w:rPr>
        <w:t>e</w:t>
      </w:r>
      <w:r w:rsidRPr="00495BFD">
        <w:rPr>
          <w:b/>
        </w:rPr>
        <w:t>views</w:t>
      </w:r>
    </w:p>
    <w:p w:rsidR="003C4D53" w:rsidRDefault="003C4D53" w:rsidP="003C4D53">
      <w:r>
        <w:t xml:space="preserve">One of the recent customers who purchased the </w:t>
      </w:r>
      <w:r w:rsidRPr="00F94CD8">
        <w:t>Power Wheels Barbie Lil' Quad</w:t>
      </w:r>
      <w:r>
        <w:t xml:space="preserve"> said, “</w:t>
      </w:r>
      <w:r w:rsidR="0015268A" w:rsidRPr="00495BFD">
        <w:rPr>
          <w:i/>
        </w:rPr>
        <w:t xml:space="preserve">I bought this toy for my 2 year old </w:t>
      </w:r>
      <w:r w:rsidR="00DA4913" w:rsidRPr="00495BFD">
        <w:rPr>
          <w:i/>
        </w:rPr>
        <w:t>daughter and he just loves it.</w:t>
      </w:r>
      <w:r w:rsidR="00F72E66" w:rsidRPr="00495BFD">
        <w:rPr>
          <w:i/>
        </w:rPr>
        <w:t xml:space="preserve"> As soon as </w:t>
      </w:r>
      <w:r w:rsidR="00F10C57" w:rsidRPr="00495BFD">
        <w:rPr>
          <w:i/>
        </w:rPr>
        <w:t xml:space="preserve">she received it, </w:t>
      </w:r>
      <w:r w:rsidR="009734DE" w:rsidRPr="00495BFD">
        <w:rPr>
          <w:i/>
        </w:rPr>
        <w:t>s</w:t>
      </w:r>
      <w:r w:rsidR="00F10C57" w:rsidRPr="00495BFD">
        <w:rPr>
          <w:i/>
        </w:rPr>
        <w:t>he jumped on, pressed the button and jerked forward.</w:t>
      </w:r>
      <w:r w:rsidR="00F4375E" w:rsidRPr="00495BFD">
        <w:rPr>
          <w:i/>
        </w:rPr>
        <w:t xml:space="preserve"> </w:t>
      </w:r>
      <w:r w:rsidR="009734DE" w:rsidRPr="00495BFD">
        <w:rPr>
          <w:i/>
        </w:rPr>
        <w:t>Sh</w:t>
      </w:r>
      <w:r w:rsidR="00F4375E" w:rsidRPr="00495BFD">
        <w:rPr>
          <w:i/>
        </w:rPr>
        <w:t>e has learned how to steer it straight.</w:t>
      </w:r>
      <w:r w:rsidR="009734DE" w:rsidRPr="00495BFD">
        <w:rPr>
          <w:i/>
        </w:rPr>
        <w:t xml:space="preserve"> It is easy to assembly.</w:t>
      </w:r>
      <w:r w:rsidR="007A2555" w:rsidRPr="00495BFD">
        <w:rPr>
          <w:i/>
        </w:rPr>
        <w:t xml:space="preserve"> I highly recommend it.</w:t>
      </w:r>
      <w:r w:rsidR="00AD3B84" w:rsidRPr="00495BFD">
        <w:rPr>
          <w:i/>
        </w:rPr>
        <w:t>”</w:t>
      </w:r>
    </w:p>
    <w:p w:rsidR="003C2038" w:rsidRDefault="003C2038" w:rsidP="003C2038">
      <w:r>
        <w:t xml:space="preserve">The </w:t>
      </w:r>
      <w:r w:rsidRPr="00F94CD8">
        <w:t>Power Wheels Barbie Lil' Quad</w:t>
      </w:r>
      <w:r w:rsidR="00FA30FD">
        <w:t xml:space="preserve"> is a great toy that</w:t>
      </w:r>
      <w:r w:rsidR="003056DE">
        <w:t xml:space="preserve"> offers excitement and fun to kids.</w:t>
      </w:r>
      <w:r w:rsidR="00CC0345">
        <w:t xml:space="preserve"> It is easy to assembly</w:t>
      </w:r>
      <w:r w:rsidR="009D055A">
        <w:t>, easy to operate, and fun to drive.</w:t>
      </w:r>
    </w:p>
    <w:p w:rsidR="003C2038" w:rsidRDefault="003C2038" w:rsidP="003C4D53"/>
    <w:p w:rsidR="003C4D53" w:rsidRDefault="003C4D53" w:rsidP="00E816FA"/>
    <w:p w:rsidR="00E816FA" w:rsidRDefault="00E816FA" w:rsidP="00E816FA"/>
    <w:sectPr w:rsidR="00E816FA" w:rsidSect="00F94CD8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60501"/>
    <w:multiLevelType w:val="hybridMultilevel"/>
    <w:tmpl w:val="8FBEE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602F2A"/>
    <w:multiLevelType w:val="hybridMultilevel"/>
    <w:tmpl w:val="7E46C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4CD8"/>
    <w:rsid w:val="00100DD1"/>
    <w:rsid w:val="00101E08"/>
    <w:rsid w:val="00135131"/>
    <w:rsid w:val="0015268A"/>
    <w:rsid w:val="00185833"/>
    <w:rsid w:val="0018742F"/>
    <w:rsid w:val="00187691"/>
    <w:rsid w:val="00196C65"/>
    <w:rsid w:val="001C1393"/>
    <w:rsid w:val="001E5AF2"/>
    <w:rsid w:val="00201F30"/>
    <w:rsid w:val="0022002F"/>
    <w:rsid w:val="00270BA6"/>
    <w:rsid w:val="002A12F9"/>
    <w:rsid w:val="003056DE"/>
    <w:rsid w:val="00381F34"/>
    <w:rsid w:val="003B6D19"/>
    <w:rsid w:val="003C2038"/>
    <w:rsid w:val="003C4D53"/>
    <w:rsid w:val="003C5D69"/>
    <w:rsid w:val="003E3B39"/>
    <w:rsid w:val="004431BE"/>
    <w:rsid w:val="00495BFD"/>
    <w:rsid w:val="004A2CCC"/>
    <w:rsid w:val="004C100B"/>
    <w:rsid w:val="0052111D"/>
    <w:rsid w:val="00532B5E"/>
    <w:rsid w:val="00556CBC"/>
    <w:rsid w:val="00653248"/>
    <w:rsid w:val="006B1383"/>
    <w:rsid w:val="00703E61"/>
    <w:rsid w:val="007243C4"/>
    <w:rsid w:val="00776E2D"/>
    <w:rsid w:val="007A2555"/>
    <w:rsid w:val="007F64E4"/>
    <w:rsid w:val="00885EDA"/>
    <w:rsid w:val="00892B17"/>
    <w:rsid w:val="00892E60"/>
    <w:rsid w:val="008D2D2F"/>
    <w:rsid w:val="008F583E"/>
    <w:rsid w:val="009231B3"/>
    <w:rsid w:val="00937388"/>
    <w:rsid w:val="009734DE"/>
    <w:rsid w:val="009813E6"/>
    <w:rsid w:val="00995A59"/>
    <w:rsid w:val="009A380C"/>
    <w:rsid w:val="009A5CDD"/>
    <w:rsid w:val="009D055A"/>
    <w:rsid w:val="009D1B5E"/>
    <w:rsid w:val="009F0B38"/>
    <w:rsid w:val="00A51AF6"/>
    <w:rsid w:val="00A61EF1"/>
    <w:rsid w:val="00A71824"/>
    <w:rsid w:val="00A81BA5"/>
    <w:rsid w:val="00AA5A71"/>
    <w:rsid w:val="00AD3B84"/>
    <w:rsid w:val="00B653BF"/>
    <w:rsid w:val="00B711E8"/>
    <w:rsid w:val="00BC49DC"/>
    <w:rsid w:val="00BE518E"/>
    <w:rsid w:val="00C30E18"/>
    <w:rsid w:val="00C878BF"/>
    <w:rsid w:val="00CB1D7D"/>
    <w:rsid w:val="00CC0345"/>
    <w:rsid w:val="00CE1E1B"/>
    <w:rsid w:val="00D0015D"/>
    <w:rsid w:val="00D06D14"/>
    <w:rsid w:val="00D23C25"/>
    <w:rsid w:val="00D44476"/>
    <w:rsid w:val="00D7339C"/>
    <w:rsid w:val="00D94922"/>
    <w:rsid w:val="00DA4913"/>
    <w:rsid w:val="00DF4273"/>
    <w:rsid w:val="00E4094A"/>
    <w:rsid w:val="00E816FA"/>
    <w:rsid w:val="00E90E1E"/>
    <w:rsid w:val="00ED7021"/>
    <w:rsid w:val="00EE7530"/>
    <w:rsid w:val="00EF0A76"/>
    <w:rsid w:val="00F10C57"/>
    <w:rsid w:val="00F12990"/>
    <w:rsid w:val="00F24C13"/>
    <w:rsid w:val="00F42DF6"/>
    <w:rsid w:val="00F4375E"/>
    <w:rsid w:val="00F72E66"/>
    <w:rsid w:val="00F94CD8"/>
    <w:rsid w:val="00FA30FD"/>
    <w:rsid w:val="00FB4EDD"/>
    <w:rsid w:val="00FD4AB7"/>
    <w:rsid w:val="00FE5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B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3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82</cp:revision>
  <dcterms:created xsi:type="dcterms:W3CDTF">2013-10-11T10:37:00Z</dcterms:created>
  <dcterms:modified xsi:type="dcterms:W3CDTF">2013-10-11T10:52:00Z</dcterms:modified>
</cp:coreProperties>
</file>